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spacing w:before="100" w:beforeAutospacing="1" w:line="300" w:lineRule="auto"/>
        <w:ind w:left="845" w:hanging="845"/>
        <w:jc w:val="center"/>
        <w:rPr>
          <w:rFonts w:ascii="宋体" w:hAnsi="宋体" w:eastAsia="黑体" w:cs="宋体"/>
          <w:color w:val="333333"/>
          <w:kern w:val="0"/>
          <w:sz w:val="14"/>
          <w:szCs w:val="14"/>
        </w:rPr>
      </w:pPr>
      <w:r>
        <w:rPr>
          <w:rFonts w:hint="eastAsia" w:ascii="黑体" w:hAnsi="黑体" w:eastAsia="黑体" w:cs="黑体"/>
          <w:b/>
          <w:bCs/>
          <w:color w:val="FF0000"/>
          <w:kern w:val="0"/>
          <w:sz w:val="72"/>
          <w:szCs w:val="72"/>
        </w:rPr>
        <w:t>遂昌</w:t>
      </w:r>
      <w:r>
        <w:rPr>
          <w:rFonts w:hint="eastAsia" w:ascii="黑体" w:hAnsi="黑体" w:eastAsia="黑体" w:cs="黑体"/>
          <w:b/>
          <w:bCs/>
          <w:color w:val="FF0000"/>
          <w:kern w:val="0"/>
          <w:sz w:val="72"/>
          <w:szCs w:val="72"/>
          <w:lang w:eastAsia="zh-CN"/>
        </w:rPr>
        <w:t>县</w:t>
      </w:r>
      <w:r>
        <w:rPr>
          <w:rFonts w:hint="eastAsia" w:ascii="黑体" w:hAnsi="黑体" w:eastAsia="黑体" w:cs="黑体"/>
          <w:b/>
          <w:bCs/>
          <w:color w:val="FF0000"/>
          <w:kern w:val="0"/>
          <w:sz w:val="72"/>
          <w:szCs w:val="72"/>
        </w:rPr>
        <w:t>教育研</w:t>
      </w:r>
      <w:r>
        <w:rPr>
          <w:rFonts w:hint="eastAsia" w:ascii="黑体" w:hAnsi="黑体" w:eastAsia="黑体" w:cs="黑体"/>
          <w:b/>
          <w:bCs/>
          <w:color w:val="FF0000"/>
          <w:kern w:val="0"/>
          <w:sz w:val="72"/>
          <w:szCs w:val="72"/>
          <w:lang w:eastAsia="zh-CN"/>
        </w:rPr>
        <w:t>究</w:t>
      </w:r>
      <w:r>
        <w:rPr>
          <w:rFonts w:hint="eastAsia" w:ascii="黑体" w:hAnsi="黑体" w:eastAsia="黑体" w:cs="黑体"/>
          <w:b/>
          <w:bCs/>
          <w:color w:val="FF0000"/>
          <w:kern w:val="0"/>
          <w:sz w:val="72"/>
          <w:szCs w:val="72"/>
        </w:rPr>
        <w:t>室文件</w:t>
      </w:r>
    </w:p>
    <w:p>
      <w:pPr>
        <w:widowControl/>
        <w:shd w:val="clear" w:color="auto" w:fill="FFFFFF"/>
        <w:snapToGrid w:val="0"/>
        <w:spacing w:before="100" w:beforeAutospacing="1" w:line="300" w:lineRule="auto"/>
        <w:ind w:left="318" w:hanging="318"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遂教研 【202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】第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号</w:t>
      </w:r>
    </w:p>
    <w:p>
      <w:pPr>
        <w:widowControl/>
        <w:shd w:val="clear" w:color="auto" w:fill="FFFFFF"/>
        <w:adjustRightInd w:val="0"/>
        <w:snapToGrid w:val="0"/>
        <w:spacing w:line="300" w:lineRule="auto"/>
        <w:ind w:left="318" w:hanging="318"/>
        <w:jc w:val="center"/>
        <w:rPr>
          <w:rFonts w:ascii="黑体" w:hAnsi="宋体" w:eastAsia="黑体" w:cs="宋体"/>
          <w:b/>
          <w:bCs/>
          <w:color w:val="333333"/>
          <w:kern w:val="0"/>
          <w:sz w:val="36"/>
          <w:szCs w:val="36"/>
        </w:rPr>
      </w:pPr>
      <w:r>
        <w:rPr>
          <w:rFonts w:hint="eastAsia" w:ascii="宋体" w:hAnsi="宋体" w:cs="宋体"/>
          <w:color w:val="333333"/>
          <w:kern w:val="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233680</wp:posOffset>
                </wp:positionH>
                <wp:positionV relativeFrom="paragraph">
                  <wp:posOffset>169545</wp:posOffset>
                </wp:positionV>
                <wp:extent cx="5486400" cy="0"/>
                <wp:effectExtent l="0" t="9525" r="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.4pt;margin-top:13.35pt;height:0pt;width:432pt;z-index:251661312;mso-width-relative:page;mso-height-relative:page;" filled="f" stroked="t" coordsize="21600,21600" o:gfxdata="UEsDBAoAAAAAAIdO4kAAAAAAAAAAAAAAAAAEAAAAZHJzL1BLAwQUAAAACACHTuJARoDHbNYAAAAI&#10;AQAADwAAAGRycy9kb3ducmV2LnhtbE2PwU7DMBBE70j8g7VI3KidIrkQ4vQQCZUDUtXAAW5uvCQR&#10;8TqK3Sb8PYs4wHFmVjNvi+3iB3HGKfaBDGQrBQKpCa6n1sDry+PNHYiYLDk7BEIDXxhhW15eFDZ3&#10;YaYDnuvUCi6hmFsDXUpjLmVsOvQ2rsKIxNlHmLxNLKdWusnOXO4HuVZKS2974oXOjlh12HzWJ2/g&#10;bb/bj89VpcPT+25eWp3Vh81gzPVVph5AJFzS3zH84DM6lMx0DCdyUQwGbjWTJwNrvQHB+b1SbBx/&#10;DVkW8v8D5TdQSwMEFAAAAAgAh07iQBO7wIb0AQAA5wMAAA4AAABkcnMvZTJvRG9jLnhtbK1TzY7T&#10;MBC+I/EOlu802Wp3tURN97ClXBBUAh5gajuJJf/J423al+AFkLjBiSN33obdx2CcZMuyXHogB2fG&#10;nvlmvs/jxfXeGrZTEbV3NT+blZwpJ7zUrq35xw/rF1ecYQInwXinan5QyK+Xz58t+lCpue+8kSoy&#10;AnFY9aHmXUqhKgoUnbKAMx+Uo8PGRwuJ3NgWMkJP6NYU87K8LHofZYheKETaXY2HfEKMpwD6ptFC&#10;rby4tcqlETUqA4koYacD8uXQbdMokd41DarETM2JaRpWKkL2Nq/FcgFVGyF0WkwtwCktPOFkQTsq&#10;eoRaQQJ2G/U/UFaL6NE3aSa8LUYigyLE4qx8os37DoIauJDUGI6i4/+DFW93m8i0rPmcMweWLvzu&#10;849fn77e//xC6933b2yeReoDVhR74zZx8jBsYma8b6LNf+LC9oOwh6Owap+YoM2L86vL85I0Fw9n&#10;xZ/EEDG9Vt6ybNTcaJc5QwW7N5ioGIU+hORt41hPc/uyvMh4QBPY0M2TaQOxQNcOyeiNlmttTE7B&#10;2G5vTGQ7oClYr0v6MicC/issV1kBdmPccDTOR6dAvnKSpUMgfRw9C557sEpyZhS9omwRIFQJtDkl&#10;kkoblxPUMKMT0SzyKGu2tl4eBrWL7NH9Dx1Ps5oH7LFP9uP3ufw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RoDHbNYAAAAIAQAADwAAAAAAAAABACAAAAAiAAAAZHJzL2Rvd25yZXYueG1sUEsBAhQA&#10;FAAAAAgAh07iQBO7wIb0AQAA5wMAAA4AAAAAAAAAAQAgAAAAJQEAAGRycy9lMm9Eb2MueG1sUEsF&#10;BgAAAAAGAAYAWQEAAIs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left="3970" w:leftChars="418" w:hanging="3092" w:hangingChars="700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关于开展全县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中小学音乐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教育工作会议的通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中小学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深入推进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新课程改革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和新教材实施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有序开展和落实县艺术教育各项工作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进一步提高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音乐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教育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教学质量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。经研究</w:t>
      </w:r>
      <w:r>
        <w:rPr>
          <w:rFonts w:hint="eastAsia" w:ascii="仿宋_GB2312" w:hAnsi="仿宋_GB2312" w:eastAsia="仿宋_GB2312" w:cs="仿宋_GB2312"/>
          <w:sz w:val="32"/>
          <w:szCs w:val="32"/>
        </w:rPr>
        <w:t>决定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召开</w:t>
      </w:r>
      <w:r>
        <w:rPr>
          <w:rFonts w:hint="eastAsia" w:ascii="仿宋_GB2312" w:hAnsi="仿宋_GB2312" w:eastAsia="仿宋_GB2312" w:cs="仿宋_GB2312"/>
          <w:sz w:val="32"/>
          <w:szCs w:val="32"/>
        </w:rPr>
        <w:t>我县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中小学音乐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教育工作会议的活动，现将有关通知如下：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一：活动时间：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2: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sz w:val="32"/>
          <w:szCs w:val="32"/>
        </w:rPr>
        <w:t>前签到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半天）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二：活动地点: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遂昌县教师发展中心五楼会议室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三：参加对象：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全县音乐教师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四：活动安排：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（一）部署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春季县音乐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教学、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教研重点工作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新教材人音版一下、七下教学内容培训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说课技能培训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五：有关事项：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请有关与会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，安排好工作参会。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72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请与会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来回途中注意交通安全，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差旅</w:t>
      </w:r>
      <w:r>
        <w:rPr>
          <w:rFonts w:hint="eastAsia" w:ascii="仿宋_GB2312" w:hAnsi="仿宋_GB2312" w:eastAsia="仿宋_GB2312" w:cs="仿宋_GB2312"/>
          <w:sz w:val="32"/>
          <w:szCs w:val="32"/>
        </w:rPr>
        <w:t>费回原单位报销。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420"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遂昌县教育研究室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525"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二0二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二月十四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525" w:firstLine="5120" w:firstLineChars="1600"/>
        <w:jc w:val="center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525" w:firstLine="5120" w:firstLineChars="1600"/>
        <w:jc w:val="center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525" w:firstLine="5120" w:firstLineChars="1600"/>
        <w:jc w:val="center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525" w:firstLine="5120" w:firstLineChars="1600"/>
        <w:jc w:val="center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960" w:firstLineChars="3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（此件公开发布）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364490</wp:posOffset>
                </wp:positionV>
                <wp:extent cx="5655945" cy="0"/>
                <wp:effectExtent l="0" t="6350" r="0" b="63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59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5pt;margin-top:28.7pt;height:0pt;width:445.35pt;z-index:251660288;mso-width-relative:page;mso-height-relative:page;" filled="f" stroked="t" coordsize="21600,21600" o:gfxdata="UEsDBAoAAAAAAIdO4kAAAAAAAAAAAAAAAAAEAAAAZHJzL1BLAwQUAAAACACHTuJAyB0J29gAAAAI&#10;AQAADwAAAGRycy9kb3ducmV2LnhtbE2PS0/DMBCE70j8B2uRuLVOyyNWGqcHUFWBuLRF4rqNt3Eg&#10;Xqex++DfY9QDHGdnNfNNOT+7ThxpCK1nDZNxBoK49qblRsP7ZjFSIEJENth5Jg3fFGBeXV+VWBh/&#10;4hUd17ERKYRDgRpsjH0hZagtOQxj3xMnb+cHhzHJoZFmwFMKd52cZtmjdNhyarDY05Ol+mt9cBrw&#10;ebmKH2r6mrcv9u1zs9gvrdprfXszyWYgIp3j3zP84id0qBLT1h/YBNFpGN2lKVHDQ34PIvlK5TmI&#10;7eUgq1L+H1D9AFBLAwQUAAAACACHTuJAfOMPZ/oBAADzAwAADgAAAGRycy9lMm9Eb2MueG1srVO9&#10;jhMxEO6ReAfLPdkkIgessrniwtEgOAl4gInt3bXkP3mcbPISvAASHVSU9LwNx2Mw9ubCcTQp2MI7&#10;9oy/me+b8fJybw3bqYjau4bPJlPOlBNeatc1/MP76yfPOcMEToLxTjX8oJBfrh4/Wg6hVnPfeyNV&#10;ZATisB5Cw/uUQl1VKHplASc+KEfO1kcLibaxq2SEgdCtqebT6UU1+ChD9EIh0ul6dPIjYjwH0Let&#10;FmrtxdYql0bUqAwkooS9DshXpdq2VSK9bVtUiZmGE9NUVkpC9iav1WoJdRch9FocS4BzSnjAyYJ2&#10;lPQEtYYEbBv1P1BWi+jRt2kivK1GIkURYjGbPtDmXQ9BFS4kNYaT6Pj/YMWb3U1kWtIkcObAUsNv&#10;P33/+fHLrx+fab399pXNskhDwJpir9xNPO4w3MTMeN9Gm//Ehe2LsIeTsGqfmKDDxcVi8eLpgjNx&#10;56v+XAwR0yvlLctGw412mTPUsHuNiZJR6F1IPjaODVTt/NmUeiiAJrClzpNpA7FA15XL6I2W19qY&#10;fAVjt7kyke0gT0H5MicC/issZ1kD9mNccY3z0SuQL51k6RBIH0fPgucarJKcGUWvKFsECHUCbc6J&#10;pNTG5QuqzOiRaBZ5lDVbGy8P1JttiLrrSZjShyp7aBZK9ce5zcN2f0/2/be6+g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IHQnb2AAAAAgBAAAPAAAAAAAAAAEAIAAAACIAAABkcnMvZG93bnJldi54&#10;bWxQSwECFAAUAAAACACHTuJAfOMPZ/oBAADzAwAADgAAAAAAAAABACAAAAAnAQAAZHJzL2Uyb0Rv&#10;Yy54bWxQSwUGAAAAAAYABgBZAQAAk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46420" cy="0"/>
                <wp:effectExtent l="0" t="4445" r="0" b="50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64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4.6pt;z-index:251659264;mso-width-relative:page;mso-height-relative:page;" filled="f" stroked="t" coordsize="21600,21600" o:gfxdata="UEsDBAoAAAAAAIdO4kAAAAAAAAAAAAAAAAAEAAAAZHJzL1BLAwQUAAAACACHTuJAywG2ldEAAAAC&#10;AQAADwAAAGRycy9kb3ducmV2LnhtbE2PzU7DMBCE70i8g7VIXKrWbpBQSOP0AOTGhQLiuo2XJCJe&#10;p7H7A0/PlgtcRhrNaubbcn3ygzrQFPvAFpYLA4q4Ca7n1sLrSz3PQcWE7HAITBa+KMK6urwosXDh&#10;yM902KRWSQnHAi10KY2F1rHpyGNchJFYso8weUxip1a7CY9S7gedGXOrPfYsCx2OdN9R87nZewux&#10;fqNd/T1rZub9pg2U7R6eHtHa66ulWYFKdEp/x3DGF3SohGkb9uyiGizII+lXJcvzuwzU9mx1Ver/&#10;6NUPUEsDBBQAAAAIAIdO4kCgZcXh+gEAAPIDAAAOAAAAZHJzL2Uyb0RvYy54bWytU0uOEzEQ3SNx&#10;B8t70klmEkErnVlMGDYIIgEHqLjd3Zb8k8tJJ5fgAkjsYMWSPbdhOAZldybzYZMFvXCXXVWv6j2X&#10;F1d7o9lOBlTOVnwyGnMmrXC1sm3FP328efGSM4xga9DOyoofJPKr5fNni96Xcuo6p2sZGIFYLHtf&#10;8S5GXxYFik4awJHz0pKzccFApG1oizpAT+hGF9PxeF70LtQ+OCER6XQ1OPkRMZwD6JpGCblyYmuk&#10;jQNqkBoiUcJOeeTL3G3TSBHfNw3KyHTFiWnMKxUhe5PWYrmAsg3gOyWOLcA5LTzhZEBZKnqCWkEE&#10;tg3qHyijRHDomjgSzhQDkawIsZiMn2jzoQMvMxeSGv1JdPx/sOLdbh2Yqit+wZkFQxd+++Xn78/f&#10;/vz6Suvtj+/sIonUeywp9tquw3GHfh0S430TTPoTF7bPwh5Owsp9ZIIOZ/PL+eWUNBd3vuI+0QeM&#10;b6QzLBkV18omzlDC7i1GKkahdyHpWFvWV/zVbDojOKABbOjiyTSeSKBtcy46reobpXXKwNBurnVg&#10;O0hDkL9EiXAfhaUiK8BuiMuuYTw6CfVrW7N48CSPpVfBUwtG1pxpSY8oWQQIZQSlz4mk0tqmBJlH&#10;9MgzaTyomqyNqw90NVsfVNuRLpPcc/LQKOTuj2ObZu3hnuyHT3X5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sBtpXRAAAAAgEAAA8AAAAAAAAAAQAgAAAAIgAAAGRycy9kb3ducmV2LnhtbFBLAQIU&#10;ABQAAAAIAIdO4kCgZcXh+gEAAPIDAAAOAAAAAAAAAAEAIAAAACA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遂昌县教育研究室                 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日印发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797640"/>
    <w:rsid w:val="049F6324"/>
    <w:rsid w:val="05AD7DDA"/>
    <w:rsid w:val="0C6444E7"/>
    <w:rsid w:val="0C882A07"/>
    <w:rsid w:val="12C42836"/>
    <w:rsid w:val="17390B94"/>
    <w:rsid w:val="17797B1C"/>
    <w:rsid w:val="19610464"/>
    <w:rsid w:val="1C5F19D6"/>
    <w:rsid w:val="261067BF"/>
    <w:rsid w:val="32BF4B25"/>
    <w:rsid w:val="459E681C"/>
    <w:rsid w:val="47D120C6"/>
    <w:rsid w:val="49814169"/>
    <w:rsid w:val="4AB368C6"/>
    <w:rsid w:val="4BBC5C4E"/>
    <w:rsid w:val="528B637A"/>
    <w:rsid w:val="54BE13FA"/>
    <w:rsid w:val="58150631"/>
    <w:rsid w:val="59E22D24"/>
    <w:rsid w:val="60183039"/>
    <w:rsid w:val="632779F9"/>
    <w:rsid w:val="64350B4E"/>
    <w:rsid w:val="65842EE1"/>
    <w:rsid w:val="66797640"/>
    <w:rsid w:val="68091DC3"/>
    <w:rsid w:val="694C1F68"/>
    <w:rsid w:val="6EFA4214"/>
    <w:rsid w:val="78E0447A"/>
    <w:rsid w:val="79766B8D"/>
    <w:rsid w:val="7A1538DD"/>
    <w:rsid w:val="7A1D3B80"/>
    <w:rsid w:val="7D407BDD"/>
    <w:rsid w:val="7E06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322</Words>
  <Characters>343</Characters>
  <Lines>0</Lines>
  <Paragraphs>0</Paragraphs>
  <TotalTime>128</TotalTime>
  <ScaleCrop>false</ScaleCrop>
  <LinksUpToDate>false</LinksUpToDate>
  <CharactersWithSpaces>377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2025-02-08T06:41:00Z</dcterms:created>
  <dc:creator>丫萍</dc:creator>
  <cp:lastModifiedBy>HD</cp:lastModifiedBy>
  <dcterms:modified xsi:type="dcterms:W3CDTF">2025-02-14T03:41:08Z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70CE3B11A4794925A55ADE2C87212972_11</vt:lpwstr>
  </property>
  <property fmtid="{D5CDD505-2E9C-101B-9397-08002B2CF9AE}" pid="4" name="KSOTemplateDocerSaveRecord">
    <vt:lpwstr>eyJoZGlkIjoiYTQ0MTg4OGM4ZTU4M2Q3NTUxNTM1MWYyNWZhMTRjODgiLCJ1c2VySWQiOiIyMzcwMjIzODkifQ==</vt:lpwstr>
  </property>
</Properties>
</file>