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BF" w:rsidRDefault="006704E1" w:rsidP="001F06BF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附件</w:t>
      </w:r>
      <w:r w:rsidR="00E3695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：</w:t>
      </w:r>
    </w:p>
    <w:p w:rsidR="00AC5A86" w:rsidRPr="001F06BF" w:rsidRDefault="006704E1" w:rsidP="00A13B43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1F06BF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“康养遂昌”第十二届中小学生篮球比赛结果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一、初中男子组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第一名：遂昌三中</w:t>
      </w:r>
      <w:r w:rsidR="002150B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第二名：民族中学</w:t>
      </w:r>
      <w:r w:rsidR="002150B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第三名：育才中学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第四名：云</w:t>
      </w: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峰中心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学校（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中学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二、初中女子组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遂昌三中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育才中学</w:t>
      </w:r>
      <w:r w:rsidR="002150B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5571FE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第三名：民族中学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第四名：万向中学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三、城区小学男子组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第一名：实验小学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第二名：育才小学 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梅溪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="002150B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第四名：妙高小学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四、城区小学女子组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第一名：实验小学</w:t>
      </w:r>
      <w:r w:rsidR="009E7EC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5571FE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第二名：育才小学</w:t>
      </w:r>
      <w:r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 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第三名：妙高小学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五、200人以上乡镇小学男子组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王村口小学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第三名：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石练小学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</w:t>
      </w:r>
      <w:proofErr w:type="gramStart"/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岸小学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第五名：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湖山小学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第六名：</w:t>
      </w:r>
      <w:r w:rsidR="00D63BAF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后江小学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六、200人以上乡镇小学女子组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</w:t>
      </w:r>
      <w:proofErr w:type="gramStart"/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岸小学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后江小学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第三名：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湖山小学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第四名：石</w:t>
      </w: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练小学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第五名：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应村小学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5571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第六名：</w:t>
      </w:r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云</w:t>
      </w:r>
      <w:proofErr w:type="gramStart"/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峰中心</w:t>
      </w:r>
      <w:proofErr w:type="gramEnd"/>
      <w:r w:rsidR="00CA3576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学校（小学）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七、200人以下乡镇小学男子组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proofErr w:type="gramStart"/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第二名：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三仁小学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第三名：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黄沙腰小学</w:t>
      </w:r>
      <w:r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第四名：蔡源小学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八、200人以下乡镇小学女子组</w:t>
      </w:r>
    </w:p>
    <w:p w:rsidR="00AC5A86" w:rsidRPr="002150B3" w:rsidRDefault="006704E1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第一名：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三仁小学</w:t>
      </w:r>
      <w:r w:rsidR="009E7EC3" w:rsidRPr="002150B3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> </w:t>
      </w:r>
      <w:r w:rsidR="005571FE">
        <w:rPr>
          <w:rFonts w:asciiTheme="minorEastAsia" w:eastAsia="仿宋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第二名：黄沙腰小学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九、最佳教练员</w:t>
      </w:r>
    </w:p>
    <w:p w:rsidR="002150B3" w:rsidRDefault="009E7EC3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雷云鑫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（遂昌三中）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周顺丽（遂昌三中）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唐昌优（实验小学）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李金名（实验小学）</w:t>
      </w:r>
    </w:p>
    <w:p w:rsidR="00AC5A86" w:rsidRPr="002150B3" w:rsidRDefault="002E61FB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范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海涛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6704E1" w:rsidRPr="002150B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 xml:space="preserve">  </w:t>
      </w:r>
      <w:r w:rsidR="00E3695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董小海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金岸小学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BF630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陈兴煜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BF630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BF630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6704E1" w:rsidRPr="002150B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 xml:space="preserve">  </w:t>
      </w: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濮</w:t>
      </w:r>
      <w:proofErr w:type="gramEnd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琴英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9E7EC3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三仁小学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十、最有价值球员</w:t>
      </w:r>
    </w:p>
    <w:p w:rsidR="002150B3" w:rsidRDefault="00243EF9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巫林靖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（遂昌三中）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吴锦皓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（遂昌三中）  </w:t>
      </w:r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潘思雨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遂昌三中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="00B3694E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黄奕晴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（遂昌三中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</w:t>
      </w:r>
    </w:p>
    <w:p w:rsidR="002150B3" w:rsidRDefault="00FC7647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雷  宇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（实验小学）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叶余</w:t>
      </w:r>
      <w:proofErr w:type="gramStart"/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浩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（实验小学）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雷潘艺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（实验小学）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包雅熙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（实验小学）</w:t>
      </w:r>
    </w:p>
    <w:p w:rsidR="00AC5A86" w:rsidRPr="002150B3" w:rsidRDefault="00B3694E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余邵恩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陈一行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大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小学） 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程郑萱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金岸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小学）  </w:t>
      </w:r>
      <w:r w:rsidR="00031664" w:rsidRPr="0003166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叶邱彦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金岸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</w:p>
    <w:p w:rsidR="00AC5A86" w:rsidRPr="002150B3" w:rsidRDefault="00031038" w:rsidP="002150B3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巫林安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  <w:r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叶 鹏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小学）  </w:t>
      </w:r>
      <w:r w:rsidR="00EE0997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钟凯雯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  <w:r w:rsid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EE0997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张  红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</w:t>
      </w:r>
      <w:r w:rsidR="00820088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三仁</w:t>
      </w:r>
      <w:r w:rsidR="006704E1" w:rsidRPr="002150B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小学）</w:t>
      </w:r>
    </w:p>
    <w:p w:rsidR="00AC5A86" w:rsidRPr="007D4D02" w:rsidRDefault="006704E1" w:rsidP="002150B3">
      <w:pPr>
        <w:widowControl/>
        <w:shd w:val="clear" w:color="auto" w:fill="FFFFFF"/>
        <w:spacing w:line="460" w:lineRule="exact"/>
        <w:ind w:firstLine="645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7D4D02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十一、优秀裁判员</w:t>
      </w:r>
    </w:p>
    <w:p w:rsidR="00AC5A86" w:rsidRPr="002150B3" w:rsidRDefault="008A68CB" w:rsidP="002150B3">
      <w:pPr>
        <w:spacing w:line="46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华晓芳</w:t>
      </w:r>
      <w:r w:rsidR="006704E1"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遂昌中学</w:t>
      </w:r>
      <w:r w:rsidR="006704E1" w:rsidRPr="002150B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）  </w:t>
      </w:r>
      <w:r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陈顺花</w:t>
      </w:r>
      <w:r w:rsidR="006704E1" w:rsidRPr="002150B3">
        <w:rPr>
          <w:rFonts w:ascii="仿宋" w:eastAsia="仿宋" w:hAnsi="仿宋" w:hint="eastAsia"/>
          <w:color w:val="000000" w:themeColor="text1"/>
          <w:sz w:val="24"/>
          <w:szCs w:val="24"/>
        </w:rPr>
        <w:t>（遂昌中学）  鲍仙军（职业中专）</w:t>
      </w:r>
      <w:r w:rsidR="007F42C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蓝仙宝（育才小学）</w:t>
      </w:r>
    </w:p>
    <w:sectPr w:rsidR="00AC5A86" w:rsidRPr="002150B3" w:rsidSect="002150B3">
      <w:pgSz w:w="11906" w:h="16838"/>
      <w:pgMar w:top="993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3B" w:rsidRDefault="00C2223B" w:rsidP="00D63BAF">
      <w:r>
        <w:separator/>
      </w:r>
    </w:p>
  </w:endnote>
  <w:endnote w:type="continuationSeparator" w:id="0">
    <w:p w:rsidR="00C2223B" w:rsidRDefault="00C2223B" w:rsidP="00D6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3B" w:rsidRDefault="00C2223B" w:rsidP="00D63BAF">
      <w:r>
        <w:separator/>
      </w:r>
    </w:p>
  </w:footnote>
  <w:footnote w:type="continuationSeparator" w:id="0">
    <w:p w:rsidR="00C2223B" w:rsidRDefault="00C2223B" w:rsidP="00D63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45"/>
    <w:rsid w:val="000223B1"/>
    <w:rsid w:val="00031038"/>
    <w:rsid w:val="00031664"/>
    <w:rsid w:val="00037B92"/>
    <w:rsid w:val="00070A9E"/>
    <w:rsid w:val="00084197"/>
    <w:rsid w:val="00140ADF"/>
    <w:rsid w:val="001831F3"/>
    <w:rsid w:val="00183C3C"/>
    <w:rsid w:val="001F06BF"/>
    <w:rsid w:val="001F1327"/>
    <w:rsid w:val="002150B3"/>
    <w:rsid w:val="00243EF9"/>
    <w:rsid w:val="002A1A79"/>
    <w:rsid w:val="002E0B32"/>
    <w:rsid w:val="002E61FB"/>
    <w:rsid w:val="002F4647"/>
    <w:rsid w:val="0030211A"/>
    <w:rsid w:val="00324BD5"/>
    <w:rsid w:val="0034181F"/>
    <w:rsid w:val="003425C1"/>
    <w:rsid w:val="003B3B33"/>
    <w:rsid w:val="004C691A"/>
    <w:rsid w:val="004F522C"/>
    <w:rsid w:val="005571FE"/>
    <w:rsid w:val="00570A74"/>
    <w:rsid w:val="005D3A53"/>
    <w:rsid w:val="00626E5B"/>
    <w:rsid w:val="006362C7"/>
    <w:rsid w:val="006472A3"/>
    <w:rsid w:val="006704E1"/>
    <w:rsid w:val="006F6ADA"/>
    <w:rsid w:val="00726670"/>
    <w:rsid w:val="007D4D02"/>
    <w:rsid w:val="007F42CE"/>
    <w:rsid w:val="00820088"/>
    <w:rsid w:val="00844B4B"/>
    <w:rsid w:val="008A68CB"/>
    <w:rsid w:val="0093517A"/>
    <w:rsid w:val="0093574E"/>
    <w:rsid w:val="0094283E"/>
    <w:rsid w:val="00945471"/>
    <w:rsid w:val="009928D0"/>
    <w:rsid w:val="009A71E5"/>
    <w:rsid w:val="009B2161"/>
    <w:rsid w:val="009E4253"/>
    <w:rsid w:val="009E7EC3"/>
    <w:rsid w:val="00A13B43"/>
    <w:rsid w:val="00A34E46"/>
    <w:rsid w:val="00A453E5"/>
    <w:rsid w:val="00A779F9"/>
    <w:rsid w:val="00A80B19"/>
    <w:rsid w:val="00A95225"/>
    <w:rsid w:val="00AC391F"/>
    <w:rsid w:val="00AC5A86"/>
    <w:rsid w:val="00B3694E"/>
    <w:rsid w:val="00B42F45"/>
    <w:rsid w:val="00B67293"/>
    <w:rsid w:val="00BA6F2E"/>
    <w:rsid w:val="00BE003F"/>
    <w:rsid w:val="00BF630E"/>
    <w:rsid w:val="00C2223B"/>
    <w:rsid w:val="00C91957"/>
    <w:rsid w:val="00CA298E"/>
    <w:rsid w:val="00CA3576"/>
    <w:rsid w:val="00D22A85"/>
    <w:rsid w:val="00D63BAF"/>
    <w:rsid w:val="00DA4E7A"/>
    <w:rsid w:val="00DA7BEE"/>
    <w:rsid w:val="00DE3F02"/>
    <w:rsid w:val="00E36951"/>
    <w:rsid w:val="00ED4DAE"/>
    <w:rsid w:val="00EE0997"/>
    <w:rsid w:val="00F533D3"/>
    <w:rsid w:val="00F87924"/>
    <w:rsid w:val="00FC7647"/>
    <w:rsid w:val="00FF247F"/>
    <w:rsid w:val="00FF76FB"/>
    <w:rsid w:val="08216101"/>
    <w:rsid w:val="11CA70DB"/>
    <w:rsid w:val="5B7C42BE"/>
    <w:rsid w:val="74CE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8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C5A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5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C5A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5A86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AC5A8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AC5A8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AC5A86"/>
  </w:style>
  <w:style w:type="character" w:customStyle="1" w:styleId="Char0">
    <w:name w:val="页眉 Char"/>
    <w:basedOn w:val="a0"/>
    <w:link w:val="a4"/>
    <w:uiPriority w:val="99"/>
    <w:semiHidden/>
    <w:qFormat/>
    <w:rsid w:val="00AC5A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C5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王雪晶</dc:creator>
  <cp:lastModifiedBy>蓝淑华</cp:lastModifiedBy>
  <cp:revision>3</cp:revision>
  <cp:lastPrinted>2018-05-25T03:55:00Z</cp:lastPrinted>
  <dcterms:created xsi:type="dcterms:W3CDTF">2019-10-30T03:12:00Z</dcterms:created>
  <dcterms:modified xsi:type="dcterms:W3CDTF">2019-10-30T03:13:00Z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